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F3FC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A04F0D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2F3FC7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рассмотрения</w:t>
      </w:r>
      <w:r w:rsidR="0027600B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04F0D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вторых </w:t>
      </w:r>
      <w:r w:rsidR="0027600B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частей заявок</w:t>
      </w:r>
      <w:r w:rsidR="00DC5AB0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 в запросе предложений в электронной форме на</w:t>
      </w:r>
      <w:r w:rsidR="00B73A75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право заключения договора </w:t>
      </w:r>
      <w:bookmarkStart w:id="0" w:name="_Hlk511747421"/>
      <w:r w:rsidR="00173F53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1D76F8" w:rsidRPr="002F3FC7">
        <w:rPr>
          <w:rFonts w:ascii="Times New Roman" w:hAnsi="Times New Roman" w:cs="Times New Roman"/>
          <w:b/>
          <w:sz w:val="23"/>
          <w:szCs w:val="23"/>
        </w:rPr>
        <w:t>бумаги и картона</w:t>
      </w:r>
      <w:proofErr w:type="gramEnd"/>
    </w:p>
    <w:p w:rsidR="001A71BC" w:rsidRPr="002F3FC7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55DF1" w:rsidRPr="002F3FC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04F0D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0136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E1A5C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F3FC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2F3FC7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F3FC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F3FC7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1D76F8" w:rsidRPr="002F3FC7">
        <w:rPr>
          <w:rFonts w:ascii="Times New Roman" w:hAnsi="Times New Roman" w:cs="Times New Roman"/>
          <w:sz w:val="23"/>
          <w:szCs w:val="23"/>
        </w:rPr>
        <w:t>бумаги и картона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bookmarkEnd w:id="5"/>
      <w:bookmarkEnd w:id="6"/>
      <w:bookmarkEnd w:id="7"/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9869 ед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D76F8" w:rsidRPr="002F3FC7" w:rsidRDefault="006275FA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76F8" w:rsidRPr="002F3FC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2 546 260 (Два миллиона пятьсот сорок шесть тысяч двести шестьдесят) рублей 00 копеек.</w:t>
      </w:r>
    </w:p>
    <w:p w:rsidR="006275FA" w:rsidRPr="002F3FC7" w:rsidRDefault="001D76F8" w:rsidP="001D76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275F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15 календарных дней с момента подачи заявки Покупателем. Заявки направляются по 15.11.2019 включительно</w:t>
      </w:r>
      <w:r w:rsidRPr="002F3FC7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2F3FC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1D76F8" w:rsidRPr="002F3FC7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</w:t>
      </w:r>
      <w:proofErr w:type="gramEnd"/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D76F8" w:rsidRPr="002F3FC7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Страна происхождения Товара указывается в Приложении № 2 проекта Договора. 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 4 к Правилам перевозок грузов автомобильным транспортом, утвержденной Постановлением Правительства РФ от 15.04.2011 г. N 272; 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6275FA" w:rsidRPr="002F3FC7" w:rsidRDefault="001D76F8" w:rsidP="001D76F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:rsidR="006275FA" w:rsidRPr="002F3FC7" w:rsidRDefault="006275FA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и изготовленным не ранее 2018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6275FA" w:rsidRPr="002F3FC7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1D76F8"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</w:t>
      </w:r>
      <w:proofErr w:type="gramEnd"/>
      <w:r w:rsidR="001D76F8"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на оплату, оригинала транспортной накладной)</w:t>
      </w:r>
      <w:r w:rsidRPr="002F3FC7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2F3FC7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2F3FC7">
        <w:rPr>
          <w:rFonts w:ascii="Times New Roman" w:hAnsi="Times New Roman" w:cs="Times New Roman"/>
          <w:sz w:val="23"/>
          <w:szCs w:val="23"/>
        </w:rPr>
        <w:t> 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2F3FC7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B51D1F" w:rsidRPr="002F3FC7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.01.2019 по адресу: г. Мурманск, ул. Промышленная, д. 15, </w:t>
      </w:r>
      <w:proofErr w:type="spellStart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10:00 (</w:t>
      </w:r>
      <w:proofErr w:type="gramStart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2F3FC7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2F3FC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F3FC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2F3FC7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И.А. Обухов</w:t>
      </w:r>
      <w:r w:rsidR="0005393C"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2F3FC7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2F3FC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5393C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2F3FC7">
        <w:rPr>
          <w:rFonts w:ascii="Times New Roman" w:hAnsi="Times New Roman" w:cs="Times New Roman"/>
          <w:sz w:val="23"/>
          <w:szCs w:val="23"/>
        </w:rPr>
        <w:t>.</w:t>
      </w:r>
    </w:p>
    <w:p w:rsidR="00CE7113" w:rsidRPr="002F3FC7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2F3FC7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sz w:val="23"/>
          <w:szCs w:val="23"/>
          <w:lang w:eastAsia="ru-RU"/>
        </w:rPr>
        <w:t>А.В. Руснак</w:t>
      </w:r>
      <w:r w:rsidR="00487802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2F3FC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8217E2" w:rsidRPr="002F3FC7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proofErr w:type="gramStart"/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8217E2" w:rsidRPr="002F3FC7">
        <w:rPr>
          <w:rFonts w:ascii="Times New Roman" w:hAnsi="Times New Roman" w:cs="Times New Roman"/>
          <w:b w:val="0"/>
          <w:color w:val="auto"/>
          <w:sz w:val="23"/>
          <w:szCs w:val="23"/>
        </w:rPr>
        <w:t>бумаги и картона</w:t>
      </w:r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29.01.2019 </w:t>
      </w:r>
      <w:r w:rsidR="003C7C2B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</w:t>
      </w:r>
      <w:r w:rsidR="003C7C2B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соответствующей требованиям Документации </w:t>
      </w:r>
      <w:r w:rsidR="0037662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376622" w:rsidRPr="002F3FC7">
        <w:rPr>
          <w:rFonts w:ascii="Times New Roman" w:hAnsi="Times New Roman" w:cs="Times New Roman"/>
          <w:b w:val="0"/>
          <w:color w:val="auto"/>
          <w:sz w:val="23"/>
          <w:szCs w:val="23"/>
        </w:rPr>
        <w:t>бумаги и картона</w:t>
      </w:r>
      <w:r w:rsidR="0037662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</w:t>
      </w:r>
      <w:proofErr w:type="gramEnd"/>
      <w:r w:rsidR="0037662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</w:t>
      </w:r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3C7C2B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ую</w:t>
      </w:r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часть заявки, поступившей от Участника закупки.</w:t>
      </w:r>
    </w:p>
    <w:p w:rsidR="00376622" w:rsidRPr="002F3FC7" w:rsidRDefault="00376622" w:rsidP="003810EA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C6DD8" w:rsidRPr="002F3FC7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1D76F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1D76F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вторая 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част</w:t>
      </w:r>
      <w:r w:rsidR="001D76F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A37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2A37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</w:t>
      </w:r>
      <w:r w:rsidR="001D76F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ной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1D76F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Участника закупки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C6DD8" w:rsidRPr="002F3FC7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51D1F" w:rsidRPr="002F3FC7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Канцерна</w:t>
      </w:r>
      <w:proofErr w:type="spell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 «</w:t>
      </w:r>
      <w:proofErr w:type="spell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Канцерна</w:t>
      </w:r>
      <w:proofErr w:type="spell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117545, г. Москва, ул. Подольских Курсантов, д. 3, стр. 2, эт.3, пом. </w:t>
      </w:r>
      <w:proofErr w:type="gram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val="en-US" w:eastAsia="ru-RU"/>
        </w:rPr>
        <w:t>I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комн.</w:t>
      </w:r>
      <w:proofErr w:type="gram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51  (ИНН 7726631320, КПП 772601001, ОГРН 1097746348820)</w:t>
      </w:r>
    </w:p>
    <w:p w:rsidR="00BC6DD8" w:rsidRPr="002F3FC7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5482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25.01.2019</w:t>
      </w:r>
      <w:r w:rsidR="00DD0E89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5482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10:46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D7A73" w:rsidRPr="002F3FC7" w:rsidRDefault="00BD7A73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</w:t>
      </w:r>
      <w:bookmarkStart w:id="9" w:name="_GoBack"/>
      <w:bookmarkEnd w:id="9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субъектам малого предпринимательства, относящимся к </w:t>
      </w:r>
      <w:proofErr w:type="spell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C6DD8" w:rsidRPr="002F3FC7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2F3FC7" w:rsidRDefault="00376622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236622"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D7A73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вторую </w:t>
      </w:r>
      <w:r w:rsidR="0046505F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част</w:t>
      </w:r>
      <w:r w:rsidR="00854825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854825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54825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требованиям</w:t>
      </w:r>
      <w:r w:rsidR="00BD7A73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указанным в Документации</w:t>
      </w:r>
      <w:r w:rsidR="0046505F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BC6DD8" w:rsidRPr="002F3FC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2F3FC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green"/>
          <w:lang w:eastAsia="ru-RU"/>
        </w:rPr>
      </w:pPr>
    </w:p>
    <w:p w:rsidR="00F659DA" w:rsidRPr="002F3FC7" w:rsidRDefault="00376622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BC6DD8" w:rsidRPr="002F3FC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2F3FC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D804C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второй </w:t>
      </w:r>
      <w:r w:rsidR="00D804C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части </w:t>
      </w:r>
      <w:r w:rsidR="00A648D4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заявки</w:t>
      </w:r>
      <w:r w:rsidR="00F659DA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№ </w:t>
      </w:r>
      <w:r w:rsidR="00854825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Канцерна</w:t>
      </w:r>
      <w:proofErr w:type="spell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2E5E59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E5E59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2E5E59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="002E5E59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659DA" w:rsidRPr="002F3FC7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2F3FC7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BC6DD8" w:rsidRPr="002F3FC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2F3FC7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2F3FC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2F3FC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F3FC7" w:rsidRDefault="00D32BEF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2F3FC7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944FB3" w:rsidRPr="002F3FC7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Э.Г. </w:t>
            </w:r>
            <w:proofErr w:type="spellStart"/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944FB3" w:rsidRPr="002F3FC7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2F3FC7" w:rsidTr="00FE3CBB">
        <w:trPr>
          <w:trHeight w:val="568"/>
        </w:trPr>
        <w:tc>
          <w:tcPr>
            <w:tcW w:w="5495" w:type="dxa"/>
          </w:tcPr>
          <w:p w:rsidR="00506FE2" w:rsidRPr="002F3FC7" w:rsidRDefault="0079058A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И.Н. Витязев</w:t>
            </w:r>
            <w:proofErr w:type="gramEnd"/>
          </w:p>
        </w:tc>
        <w:tc>
          <w:tcPr>
            <w:tcW w:w="4536" w:type="dxa"/>
          </w:tcPr>
          <w:p w:rsidR="00506FE2" w:rsidRPr="002F3FC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2F3FC7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2F3FC7" w:rsidTr="00FE3CBB">
        <w:trPr>
          <w:trHeight w:val="568"/>
        </w:trPr>
        <w:tc>
          <w:tcPr>
            <w:tcW w:w="5495" w:type="dxa"/>
          </w:tcPr>
          <w:p w:rsidR="00506FE2" w:rsidRPr="002F3FC7" w:rsidRDefault="0079058A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lastRenderedPageBreak/>
              <w:t xml:space="preserve">И.В. Беляева </w:t>
            </w:r>
          </w:p>
        </w:tc>
        <w:tc>
          <w:tcPr>
            <w:tcW w:w="4536" w:type="dxa"/>
          </w:tcPr>
          <w:p w:rsidR="00506FE2" w:rsidRPr="002F3FC7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2F3FC7" w:rsidTr="00FE3CBB">
        <w:trPr>
          <w:trHeight w:val="58"/>
        </w:trPr>
        <w:tc>
          <w:tcPr>
            <w:tcW w:w="10031" w:type="dxa"/>
            <w:gridSpan w:val="2"/>
          </w:tcPr>
          <w:p w:rsidR="00506FE2" w:rsidRPr="002F3FC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2F3FC7" w:rsidTr="00FE3CBB">
        <w:trPr>
          <w:trHeight w:val="476"/>
        </w:trPr>
        <w:tc>
          <w:tcPr>
            <w:tcW w:w="5495" w:type="dxa"/>
          </w:tcPr>
          <w:p w:rsidR="00506FE2" w:rsidRPr="002F3FC7" w:rsidRDefault="00506FE2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2F3FC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2F3FC7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D32BEF" w:rsidRPr="002F3FC7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</w:p>
    <w:p w:rsidR="00506FE2" w:rsidRPr="002F3FC7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2F3FC7" w:rsidSect="002F3FC7">
      <w:headerReference w:type="default" r:id="rId9"/>
      <w:pgSz w:w="11906" w:h="16838"/>
      <w:pgMar w:top="737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236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9058A">
          <w:rPr>
            <w:rFonts w:ascii="Times New Roman" w:eastAsia="Calibri" w:hAnsi="Times New Roman" w:cs="Times New Roman"/>
            <w:sz w:val="16"/>
            <w:szCs w:val="16"/>
          </w:rPr>
          <w:t>бумаги и картона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2E5E59">
          <w:rPr>
            <w:rFonts w:ascii="Times New Roman" w:eastAsia="Calibri" w:hAnsi="Times New Roman" w:cs="Times New Roman"/>
            <w:sz w:val="16"/>
            <w:szCs w:val="16"/>
          </w:rPr>
          <w:t>31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1172-2A30-4889-A969-611B6FC7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66</cp:revision>
  <cp:lastPrinted>2019-01-31T07:45:00Z</cp:lastPrinted>
  <dcterms:created xsi:type="dcterms:W3CDTF">2019-01-22T06:49:00Z</dcterms:created>
  <dcterms:modified xsi:type="dcterms:W3CDTF">2019-01-31T07:47:00Z</dcterms:modified>
</cp:coreProperties>
</file>