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A4058F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7D46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оказание услуг по охране имущества и обеспечению </w:t>
      </w:r>
      <w:proofErr w:type="spellStart"/>
      <w:r w:rsidR="007D464A" w:rsidRPr="007D46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внутриобъектового</w:t>
      </w:r>
      <w:proofErr w:type="spellEnd"/>
      <w:r w:rsidR="007D464A" w:rsidRPr="007D46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пропускного режимов</w:t>
      </w:r>
    </w:p>
    <w:p w:rsidR="00A4058F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8"/>
          <w:szCs w:val="28"/>
          <w:highlight w:val="yellow"/>
          <w:lang w:eastAsia="ar-SA"/>
        </w:rPr>
      </w:pPr>
    </w:p>
    <w:p w:rsidR="0005393C" w:rsidRPr="00064E4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A4058F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058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4058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A4058F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A4058F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4058F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405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7D464A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4058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7D464A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7D464A" w:rsidRPr="007D46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7D464A" w:rsidRPr="007D46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внутриобъектового</w:t>
      </w:r>
      <w:proofErr w:type="spellEnd"/>
      <w:r w:rsidR="007D464A" w:rsidRPr="007D46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пропускного режимов</w:t>
      </w:r>
      <w:r w:rsidR="007D464A" w:rsidRPr="007D464A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7D464A" w:rsidRPr="007D464A" w:rsidRDefault="007D464A" w:rsidP="007D4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7D464A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7D4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расположенный по адресу: </w:t>
      </w:r>
    </w:p>
    <w:p w:rsidR="007D464A" w:rsidRPr="007D464A" w:rsidRDefault="007D464A" w:rsidP="007D46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область, Кольский район, с. Ура-Губа, ул. Рыбацкая, 37 (далее так же – объект) – 1 (Одним) двухсменным постом с временем несения службы одной сменой 12 часов.</w:t>
      </w:r>
    </w:p>
    <w:p w:rsidR="007D464A" w:rsidRPr="007D464A" w:rsidRDefault="007D464A" w:rsidP="007D464A">
      <w:pPr>
        <w:pStyle w:val="a4"/>
        <w:widowControl w:val="0"/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D464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7D46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1 752 000 рублей 00 копеек, в том числе НДС (200,00 руб./ч. х 1 пост х 365 дней х 24 часа). </w:t>
      </w:r>
    </w:p>
    <w:p w:rsidR="007D464A" w:rsidRPr="007D464A" w:rsidRDefault="007D464A" w:rsidP="007D46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Cs/>
          <w:sz w:val="24"/>
          <w:szCs w:val="24"/>
        </w:rPr>
        <w:t>Начальная (максимальная) цена одного часа работы одного поста составляет 200 рублей 00 копеек, в том числе НДС.</w:t>
      </w:r>
    </w:p>
    <w:p w:rsidR="007D464A" w:rsidRPr="007D464A" w:rsidRDefault="007D464A" w:rsidP="007D46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D464A" w:rsidRPr="007D464A" w:rsidRDefault="007D464A" w:rsidP="007D46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7D464A" w:rsidRPr="007D464A" w:rsidRDefault="007D464A" w:rsidP="007D464A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Cs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7D464A" w:rsidRPr="007D464A" w:rsidRDefault="007D464A" w:rsidP="007D464A">
      <w:pPr>
        <w:widowControl w:val="0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Договора.</w:t>
      </w:r>
    </w:p>
    <w:p w:rsidR="007D464A" w:rsidRPr="007D464A" w:rsidRDefault="007D464A" w:rsidP="007D464A">
      <w:pPr>
        <w:pStyle w:val="a4"/>
        <w:widowControl w:val="0"/>
        <w:numPr>
          <w:ilvl w:val="1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7D464A">
        <w:rPr>
          <w:rFonts w:ascii="Times New Roman" w:eastAsia="Calibri" w:hAnsi="Times New Roman" w:cs="Times New Roman"/>
          <w:b/>
          <w:bCs/>
          <w:sz w:val="24"/>
          <w:szCs w:val="24"/>
        </w:rPr>
        <w:t>Срок оказания услуг:</w:t>
      </w:r>
      <w:r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 с 0 час. 00 мин. 01 августа 2020 года по 24 час. 00 мин. 31 июля 2021 года включительно.</w:t>
      </w:r>
    </w:p>
    <w:p w:rsidR="007D464A" w:rsidRPr="007D464A" w:rsidRDefault="007D464A" w:rsidP="007D464A">
      <w:pPr>
        <w:numPr>
          <w:ilvl w:val="1"/>
          <w:numId w:val="4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оказания услуг: </w:t>
      </w:r>
      <w:r w:rsidRPr="007D464A">
        <w:rPr>
          <w:rFonts w:ascii="Times New Roman" w:eastAsia="Calibri" w:hAnsi="Times New Roman" w:cs="Times New Roman"/>
          <w:bCs/>
          <w:sz w:val="24"/>
          <w:szCs w:val="24"/>
        </w:rPr>
        <w:t>Мурманская область, Кольский район, с. Ура-Губа, ул. Рыбацкая, д. 37.</w:t>
      </w:r>
    </w:p>
    <w:p w:rsidR="007D464A" w:rsidRPr="007D464A" w:rsidRDefault="007D464A" w:rsidP="007D464A">
      <w:pPr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D464A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Режим охраны объекта: </w:t>
      </w:r>
      <w:r w:rsidRPr="007D464A">
        <w:rPr>
          <w:rFonts w:ascii="Times New Roman" w:eastAsia="Calibri" w:hAnsi="Times New Roman" w:cs="Times New Roman"/>
          <w:bCs/>
          <w:sz w:val="24"/>
          <w:szCs w:val="24"/>
        </w:rPr>
        <w:t xml:space="preserve">круглосуточный, двухсменный, включая выходные и праздничные дни.  </w:t>
      </w:r>
    </w:p>
    <w:p w:rsidR="007D464A" w:rsidRPr="007D464A" w:rsidRDefault="007D464A" w:rsidP="007D464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7D464A">
        <w:rPr>
          <w:rFonts w:ascii="Times New Roman" w:eastAsia="Calibri" w:hAnsi="Times New Roman" w:cs="Times New Roman"/>
          <w:b/>
          <w:iCs/>
          <w:sz w:val="24"/>
        </w:rPr>
        <w:t>Иные условия:</w:t>
      </w:r>
    </w:p>
    <w:p w:rsidR="007D464A" w:rsidRPr="007D464A" w:rsidRDefault="007D464A" w:rsidP="007D46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.7.1. </w:t>
      </w:r>
      <w:r w:rsidRPr="007D46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Участник</w:t>
      </w: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</w:t>
      </w:r>
      <w:r w:rsidRPr="007D46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с которым заключается договор по результатам закупки, обязан сообщить Заказчику в письменном виде до </w:t>
      </w: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7D464A" w:rsidRDefault="007D464A" w:rsidP="007D464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D46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.7.2. </w:t>
      </w:r>
      <w:r w:rsidRPr="007D464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</w:t>
      </w:r>
      <w:r w:rsidR="00360A24" w:rsidRPr="00360A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определенном в Приложении № 2 </w:t>
      </w:r>
      <w:r w:rsidR="00360A2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проекта Договора </w:t>
      </w:r>
      <w:r w:rsidR="00360A24" w:rsidRPr="00360A24">
        <w:rPr>
          <w:rFonts w:ascii="Times New Roman" w:eastAsia="Calibri" w:hAnsi="Times New Roman" w:cs="Times New Roman"/>
          <w:sz w:val="24"/>
          <w:szCs w:val="24"/>
          <w:lang w:eastAsia="ar-SA"/>
        </w:rPr>
        <w:t>«Перечень нарушений и размер ответственности Исполнителя».</w:t>
      </w:r>
    </w:p>
    <w:p w:rsidR="007D464A" w:rsidRDefault="007D464A" w:rsidP="007D46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7D46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D464A">
        <w:rPr>
          <w:rFonts w:ascii="Times New Roman" w:eastAsia="Calibri" w:hAnsi="Times New Roman" w:cs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</w:p>
    <w:p w:rsidR="00966DFB" w:rsidRPr="006236CA" w:rsidRDefault="007D464A" w:rsidP="007D464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1.9. </w:t>
      </w:r>
      <w:r w:rsidR="0021173F" w:rsidRPr="006236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="0021173F" w:rsidRPr="006236CA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6236C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6236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6236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6236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A4058F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F3237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F3237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A4058F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EA4F3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2. В заседании приняли участие:</w:t>
      </w:r>
    </w:p>
    <w:p w:rsidR="00183F6F" w:rsidRPr="00EA4F3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EA4F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EA4F3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EA4F3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EA4F3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EA4F3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EA4F3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EA4F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EA4F3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EA4F3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F0C47" w:rsidRPr="004F0C47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С.Б. Завадский </w:t>
      </w:r>
      <w:r w:rsidRPr="004F0C47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департамента безопасности;</w:t>
      </w:r>
    </w:p>
    <w:p w:rsidR="004F0C47" w:rsidRPr="004F0C47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4F0C47" w:rsidRPr="004F0C47" w:rsidRDefault="004F0C47" w:rsidP="004F0C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Коршак – ведущий специалист отдела охраны объектов управления охраны объектов департамента безопасности АО «МЭС»;</w:t>
      </w:r>
    </w:p>
    <w:p w:rsidR="00EA4F3C" w:rsidRPr="00EA4F3C" w:rsidRDefault="004F0C47" w:rsidP="004F0C4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 АО «МЭС»</w:t>
      </w:r>
      <w:r w:rsidR="00EA4F3C" w:rsidRPr="00EA4F3C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EA4F3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EA4F3C" w:rsidRDefault="004F0C4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Pr="004F0C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EA4F3C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EA4F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A4058F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EA4F3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A4F3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A4F3C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1506B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A4F3C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936098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86F8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D0907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EA4F3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5C17E1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FC7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EA4F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FC76CC"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76CC"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C76CC"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FC76CC"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FC76CC"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C17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5C17E1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B6531C" w:rsidRPr="00B6531C" w:rsidRDefault="00B6531C" w:rsidP="00B6531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highlight w:val="yellow"/>
          <w:lang w:eastAsia="ru-RU"/>
        </w:rPr>
      </w:pPr>
      <w:r w:rsidRPr="005C17E1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1</w:t>
      </w:r>
      <w:r w:rsidRPr="005C17E1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="00AE7A60" w:rsidRPr="005C17E1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</w:t>
      </w:r>
      <w:r w:rsidR="00AE7A60" w:rsidRPr="00AE7A6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ограниченной ответственностью </w:t>
      </w:r>
      <w:r w:rsidR="004A6A60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AE7A60" w:rsidRPr="00AE7A6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Частное охранное предприятие «Александр» (ООО </w:t>
      </w:r>
      <w:r w:rsidR="004A6A60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r w:rsidR="00AE7A60" w:rsidRPr="00AE7A60">
        <w:rPr>
          <w:rFonts w:ascii="Times New Roman" w:hAnsi="Times New Roman" w:cs="Times New Roman"/>
          <w:b w:val="0"/>
          <w:color w:val="auto"/>
          <w:sz w:val="24"/>
          <w:szCs w:val="24"/>
        </w:rPr>
        <w:t>ЧО</w:t>
      </w:r>
      <w:r w:rsidR="004A6A60">
        <w:rPr>
          <w:rFonts w:ascii="Times New Roman" w:hAnsi="Times New Roman" w:cs="Times New Roman"/>
          <w:b w:val="0"/>
          <w:color w:val="auto"/>
          <w:sz w:val="24"/>
          <w:szCs w:val="24"/>
        </w:rPr>
        <w:t>П</w:t>
      </w:r>
      <w:r w:rsidR="00AE7A60" w:rsidRPr="00AE7A6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«Александр»), 420015, Республика Татарстан, г. Казань, ул. Карла Маркса, д. 39 (ИНН 1655050452, КПП 165501001, ОГРН 1021602831975).</w:t>
      </w:r>
    </w:p>
    <w:p w:rsidR="00B6531C" w:rsidRPr="00AE7A60" w:rsidRDefault="00C962B1" w:rsidP="00B65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</w:t>
      </w:r>
      <w:r w:rsidR="00AE7A60" w:rsidRPr="00AE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06.05.2020 15:22 </w:t>
      </w:r>
      <w:r w:rsidRPr="00AE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(МСК).</w:t>
      </w:r>
    </w:p>
    <w:p w:rsidR="00B6531C" w:rsidRPr="00AE7A60" w:rsidRDefault="00B6531C" w:rsidP="00C962B1">
      <w:pPr>
        <w:pStyle w:val="21"/>
      </w:pPr>
      <w:r w:rsidRPr="00AE7A60">
        <w:t xml:space="preserve">Цена договора, предложенная Участником закупки: </w:t>
      </w:r>
      <w:r w:rsidR="00AE7A60" w:rsidRPr="00AE7A60">
        <w:t>1 681 920</w:t>
      </w:r>
      <w:r w:rsidRPr="00AE7A60">
        <w:t xml:space="preserve"> рубл</w:t>
      </w:r>
      <w:r w:rsidR="00AE7A60" w:rsidRPr="00AE7A60">
        <w:t>ей 00</w:t>
      </w:r>
      <w:r w:rsidRPr="00AE7A60">
        <w:t xml:space="preserve"> копеек, </w:t>
      </w:r>
      <w:r w:rsidR="00AE7A60" w:rsidRPr="00AE7A60">
        <w:t>НДС не облагается</w:t>
      </w:r>
      <w:r w:rsidRPr="00AE7A60">
        <w:t>. Цена одного часа работы одного поста составляет 1</w:t>
      </w:r>
      <w:r w:rsidR="00AE7A60" w:rsidRPr="00AE7A60">
        <w:t>92 рубля 00</w:t>
      </w:r>
      <w:r w:rsidRPr="00AE7A60">
        <w:t xml:space="preserve"> копейки, </w:t>
      </w:r>
      <w:r w:rsidR="00AE7A60" w:rsidRPr="00AE7A60">
        <w:t>НДС не облагается</w:t>
      </w:r>
      <w:r w:rsidRPr="00AE7A60">
        <w:t>.</w:t>
      </w:r>
    </w:p>
    <w:p w:rsidR="00B6531C" w:rsidRPr="00AE7A60" w:rsidRDefault="00B6531C" w:rsidP="00B653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E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E7A6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6531C" w:rsidRPr="00AE7A60" w:rsidRDefault="00B6531C" w:rsidP="00B65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AE7A6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AE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B6531C" w:rsidRPr="00B6531C" w:rsidRDefault="00B6531C" w:rsidP="00B6531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B6531C" w:rsidRPr="00A23879" w:rsidRDefault="00DF3ABE" w:rsidP="00B6531C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A2387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2 </w:t>
      </w:r>
      <w:r w:rsidR="00B6531C" w:rsidRPr="00A23879">
        <w:rPr>
          <w:rFonts w:ascii="Times New Roman" w:hAnsi="Times New Roman"/>
          <w:iCs/>
          <w:sz w:val="24"/>
          <w:szCs w:val="24"/>
        </w:rPr>
        <w:t>Общество с</w:t>
      </w:r>
      <w:r w:rsidR="00A23879" w:rsidRPr="00A23879">
        <w:rPr>
          <w:rFonts w:ascii="Times New Roman" w:hAnsi="Times New Roman"/>
          <w:iCs/>
          <w:sz w:val="24"/>
          <w:szCs w:val="24"/>
        </w:rPr>
        <w:t xml:space="preserve"> ограниченной ответственностью ч</w:t>
      </w:r>
      <w:r w:rsidR="00B6531C" w:rsidRPr="00A23879">
        <w:rPr>
          <w:rFonts w:ascii="Times New Roman" w:hAnsi="Times New Roman"/>
          <w:iCs/>
          <w:sz w:val="24"/>
          <w:szCs w:val="24"/>
        </w:rPr>
        <w:t>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C962B1" w:rsidRPr="00C040B9" w:rsidRDefault="00C962B1" w:rsidP="00C962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62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</w:t>
      </w:r>
      <w:r w:rsidR="00A23879" w:rsidRPr="00A238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07.05.2020 14:</w:t>
      </w:r>
      <w:r w:rsidR="00A23879" w:rsidRPr="00C040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07 </w:t>
      </w:r>
      <w:r w:rsidRPr="00C040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(МСК).</w:t>
      </w:r>
      <w:r w:rsidR="00A23879" w:rsidRPr="00C040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B6531C" w:rsidRPr="00C040B9" w:rsidRDefault="00B6531C" w:rsidP="00B653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23879"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>1 752 000</w:t>
      </w:r>
      <w:r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 Цена одного часа работы одного поста составляет </w:t>
      </w:r>
      <w:r w:rsidR="00A23879"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B6531C" w:rsidRPr="00C040B9" w:rsidRDefault="00B6531C" w:rsidP="00B6531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40B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B6531C" w:rsidRPr="00C040B9" w:rsidRDefault="00B6531C" w:rsidP="00B6531C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40B9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B6531C" w:rsidRPr="00B6531C" w:rsidRDefault="00B6531C" w:rsidP="00B6531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  <w:highlight w:val="yellow"/>
          <w:u w:val="single"/>
          <w:lang w:eastAsia="ru-RU"/>
        </w:rPr>
      </w:pPr>
    </w:p>
    <w:p w:rsidR="007452C7" w:rsidRPr="00B6531C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5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B653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Участников </w:t>
      </w:r>
      <w:r w:rsidRPr="00B6531C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974EF7" w:rsidRPr="00974EF7">
        <w:t xml:space="preserve"> </w:t>
      </w:r>
      <w:r w:rsidR="009C0551"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</w:t>
      </w:r>
      <w:r w:rsidR="009C0551"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форме на право заключения договора на оказание услуг по охране имущества и обеспечению </w:t>
      </w:r>
      <w:proofErr w:type="spellStart"/>
      <w:r w:rsidR="009C0551"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внутриобъектового</w:t>
      </w:r>
      <w:proofErr w:type="spellEnd"/>
      <w:r w:rsidR="009C0551"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пропускного режимов </w:t>
      </w:r>
      <w:r w:rsidR="00974EF7"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</w:t>
      </w:r>
      <w:r w:rsidRPr="003856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B6531C">
        <w:rPr>
          <w:rFonts w:ascii="Times New Roman" w:eastAsia="Times New Roman" w:hAnsi="Times New Roman"/>
          <w:bCs/>
          <w:sz w:val="24"/>
          <w:szCs w:val="24"/>
          <w:lang w:eastAsia="ru-RU"/>
        </w:rPr>
        <w:t>на соответствие технического предложения требованиям Раздела 5 «Техническое задание» Документации, и приняла</w:t>
      </w:r>
    </w:p>
    <w:p w:rsidR="00963D0A" w:rsidRPr="00B6531C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53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B6531C" w:rsidRPr="00A4058F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974EF7" w:rsidRPr="00507FA5" w:rsidRDefault="00974EF7" w:rsidP="00974E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09425320"/>
      <w:r w:rsidRPr="00507FA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507F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40ABB" w:rsidRPr="00240ABB">
        <w:rPr>
          <w:rFonts w:ascii="Times New Roman" w:hAnsi="Times New Roman" w:cs="Times New Roman"/>
          <w:sz w:val="24"/>
          <w:szCs w:val="24"/>
        </w:rPr>
        <w:t>ООО</w:t>
      </w:r>
      <w:r w:rsidR="00240ABB">
        <w:rPr>
          <w:rFonts w:ascii="Times New Roman" w:hAnsi="Times New Roman" w:cs="Times New Roman"/>
          <w:sz w:val="24"/>
          <w:szCs w:val="24"/>
        </w:rPr>
        <w:t> </w:t>
      </w:r>
      <w:r w:rsidR="00240ABB" w:rsidRPr="00240ABB">
        <w:rPr>
          <w:rFonts w:ascii="Times New Roman" w:hAnsi="Times New Roman" w:cs="Times New Roman"/>
          <w:sz w:val="24"/>
          <w:szCs w:val="24"/>
        </w:rPr>
        <w:t>«ЧОП «Александр»</w:t>
      </w:r>
      <w:r w:rsidRPr="00507FA5">
        <w:rPr>
          <w:rFonts w:ascii="Times New Roman" w:hAnsi="Times New Roman" w:cs="Times New Roman"/>
          <w:sz w:val="24"/>
          <w:szCs w:val="24"/>
        </w:rPr>
        <w:t xml:space="preserve">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4EF7" w:rsidRPr="00507FA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240ABB" w:rsidRPr="00240ABB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4EF7" w:rsidRPr="00507FA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40ABB" w:rsidRPr="00240ABB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F32373" w:rsidRPr="00F32373">
        <w:t xml:space="preserve">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7FA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4EF7" w:rsidRPr="00507FA5" w:rsidRDefault="00974EF7" w:rsidP="00974EF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974EF7" w:rsidRPr="00507FA5" w:rsidRDefault="00974EF7" w:rsidP="00974EF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507FA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F32373" w:rsidRP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507FA5" w:rsidRPr="00507FA5">
        <w:rPr>
          <w:rFonts w:ascii="Times New Roman" w:hAnsi="Times New Roman"/>
          <w:iCs/>
          <w:sz w:val="24"/>
          <w:szCs w:val="24"/>
        </w:rPr>
        <w:t>ООО</w:t>
      </w:r>
      <w:r w:rsidR="00EB0B0E">
        <w:rPr>
          <w:rFonts w:ascii="Times New Roman" w:hAnsi="Times New Roman"/>
          <w:iCs/>
          <w:sz w:val="24"/>
          <w:szCs w:val="24"/>
        </w:rPr>
        <w:t> </w:t>
      </w:r>
      <w:r w:rsidR="00507FA5" w:rsidRPr="00507FA5">
        <w:rPr>
          <w:rFonts w:ascii="Times New Roman" w:hAnsi="Times New Roman"/>
          <w:iCs/>
          <w:sz w:val="24"/>
          <w:szCs w:val="24"/>
        </w:rPr>
        <w:t>ЧОП «Варяг»</w:t>
      </w:r>
      <w:r w:rsidRPr="00507FA5">
        <w:rPr>
          <w:rFonts w:ascii="Times New Roman" w:hAnsi="Times New Roman" w:cs="Times New Roman"/>
          <w:sz w:val="24"/>
          <w:szCs w:val="24"/>
        </w:rPr>
        <w:t xml:space="preserve">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4EF7" w:rsidRPr="00507FA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="00507FA5" w:rsidRPr="00507FA5">
        <w:rPr>
          <w:rFonts w:ascii="Times New Roman" w:hAnsi="Times New Roman"/>
          <w:iCs/>
          <w:sz w:val="24"/>
          <w:szCs w:val="24"/>
        </w:rPr>
        <w:t>ООО ЧОП «Варяг»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4EF7" w:rsidRPr="00507FA5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507FA5" w:rsidRPr="00507FA5">
        <w:rPr>
          <w:rFonts w:ascii="Times New Roman" w:hAnsi="Times New Roman"/>
          <w:iCs/>
          <w:sz w:val="24"/>
          <w:szCs w:val="24"/>
        </w:rPr>
        <w:t>ООО ЧОП «Варяг»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507F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F32373" w:rsidRPr="00F32373">
        <w:t xml:space="preserve"> </w:t>
      </w:r>
      <w:r w:rsidR="00F32373" w:rsidRPr="00F32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74EF7" w:rsidRPr="00507FA5" w:rsidRDefault="00974EF7" w:rsidP="00974E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7F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507FA5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7F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7FA5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9"/>
    <w:p w:rsidR="00974EF7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74EF7" w:rsidRPr="003B7D0E" w:rsidRDefault="00974EF7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87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F32373" w:rsidRPr="00F32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состоявшимся.</w:t>
      </w:r>
    </w:p>
    <w:p w:rsidR="00974EF7" w:rsidRPr="003B7D0E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D0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974EF7" w:rsidRPr="003B7D0E" w:rsidRDefault="00974EF7" w:rsidP="00974E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D0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3B7D0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A4058F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74EF7" w:rsidRPr="003B7D0E" w:rsidRDefault="00974EF7" w:rsidP="00974E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 </w:t>
      </w:r>
      <w:r w:rsidRPr="00191980">
        <w:rPr>
          <w:rFonts w:ascii="Times New Roman" w:eastAsia="Times New Roman" w:hAnsi="Times New Roman" w:cs="Times New Roman"/>
          <w:bCs/>
          <w:sz w:val="24"/>
          <w:szCs w:val="24"/>
        </w:rPr>
        <w:t xml:space="preserve">п. 4.12. Документации Комиссией по закупке была произведена оценка заявок </w:t>
      </w:r>
      <w:r w:rsidR="00630B3C" w:rsidRPr="00191980">
        <w:rPr>
          <w:rFonts w:ascii="Times New Roman" w:hAnsi="Times New Roman" w:cs="Times New Roman"/>
          <w:sz w:val="24"/>
          <w:szCs w:val="24"/>
        </w:rPr>
        <w:t xml:space="preserve">ООО </w:t>
      </w:r>
      <w:r w:rsidR="00F32373">
        <w:rPr>
          <w:rFonts w:ascii="Times New Roman" w:hAnsi="Times New Roman" w:cs="Times New Roman"/>
          <w:sz w:val="24"/>
          <w:szCs w:val="24"/>
        </w:rPr>
        <w:t>«</w:t>
      </w:r>
      <w:r w:rsidR="00630B3C" w:rsidRPr="00191980">
        <w:rPr>
          <w:rFonts w:ascii="Times New Roman" w:hAnsi="Times New Roman" w:cs="Times New Roman"/>
          <w:sz w:val="24"/>
          <w:szCs w:val="24"/>
        </w:rPr>
        <w:t>ЧО</w:t>
      </w:r>
      <w:r w:rsidR="00F32373">
        <w:rPr>
          <w:rFonts w:ascii="Times New Roman" w:hAnsi="Times New Roman" w:cs="Times New Roman"/>
          <w:sz w:val="24"/>
          <w:szCs w:val="24"/>
        </w:rPr>
        <w:t>П</w:t>
      </w:r>
      <w:r w:rsidR="00630B3C" w:rsidRPr="00191980">
        <w:rPr>
          <w:rFonts w:ascii="Times New Roman" w:hAnsi="Times New Roman" w:cs="Times New Roman"/>
          <w:sz w:val="24"/>
          <w:szCs w:val="24"/>
        </w:rPr>
        <w:t xml:space="preserve"> «Александр»</w:t>
      </w:r>
      <w:r w:rsidR="00630B3C" w:rsidRPr="00191980">
        <w:rPr>
          <w:rFonts w:ascii="Times New Roman" w:hAnsi="Times New Roman"/>
          <w:iCs/>
          <w:sz w:val="24"/>
          <w:szCs w:val="24"/>
        </w:rPr>
        <w:t>, ООО ЧОП «Варяг».</w:t>
      </w:r>
    </w:p>
    <w:p w:rsidR="00974EF7" w:rsidRDefault="00974EF7" w:rsidP="00974EF7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B7D0E">
        <w:rPr>
          <w:rFonts w:ascii="Times New Roman" w:eastAsia="Calibri" w:hAnsi="Times New Roman" w:cs="Times New Roman"/>
          <w:bCs/>
          <w:sz w:val="24"/>
          <w:szCs w:val="24"/>
        </w:rPr>
        <w:t xml:space="preserve">Заявки оценивались членами Комиссии по закупке по следующим критериям: 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«Цена договора», «</w:t>
      </w:r>
      <w:r w:rsidRPr="00DD7A28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DD7A28"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C962B1" w:rsidRPr="00C962B1" w:rsidRDefault="00C962B1" w:rsidP="00C962B1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62B1">
        <w:rPr>
          <w:rFonts w:ascii="Times New Roman" w:hAnsi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C962B1">
        <w:rPr>
          <w:rFonts w:ascii="Times New Roman" w:hAnsi="Times New Roman"/>
          <w:bCs/>
          <w:sz w:val="24"/>
          <w:szCs w:val="24"/>
        </w:rPr>
        <w:t>п.п</w:t>
      </w:r>
      <w:proofErr w:type="spellEnd"/>
      <w:r w:rsidRPr="00C962B1">
        <w:rPr>
          <w:rFonts w:ascii="Times New Roman" w:hAnsi="Times New Roman"/>
          <w:bCs/>
          <w:sz w:val="24"/>
          <w:szCs w:val="24"/>
        </w:rPr>
        <w:t xml:space="preserve">. в) п. 4.12.2. Документации </w:t>
      </w:r>
      <w:r w:rsidRPr="00C962B1">
        <w:rPr>
          <w:rFonts w:ascii="Times New Roman" w:hAnsi="Times New Roman"/>
          <w:b/>
          <w:bCs/>
          <w:sz w:val="24"/>
          <w:szCs w:val="24"/>
        </w:rPr>
        <w:t>приоритет</w:t>
      </w:r>
      <w:r w:rsidRPr="00C962B1">
        <w:rPr>
          <w:rFonts w:ascii="Times New Roman" w:hAnsi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962B1">
        <w:rPr>
          <w:rFonts w:ascii="Times New Roman" w:hAnsi="Times New Roman"/>
          <w:b/>
          <w:bCs/>
          <w:sz w:val="24"/>
          <w:szCs w:val="24"/>
        </w:rPr>
        <w:t>не предоставляется</w:t>
      </w:r>
      <w:r w:rsidRPr="00C962B1">
        <w:rPr>
          <w:rFonts w:ascii="Times New Roman" w:hAnsi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962B1" w:rsidRPr="00C962B1" w:rsidRDefault="00C962B1" w:rsidP="00C962B1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62B1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со ст. 171 НК РФ Заказчик имеет право применить налоговый вычет НДС в отношении выполняемых работ. Поэтому для оценки и в качестве единого базиса сравнения ценовых предложений используются цены предложений Участников запроса предложений в электронной форме без учета НДС (так как Участниками запроса предложений в электронной </w:t>
      </w:r>
      <w:r w:rsidRPr="00C962B1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>форме являются организации, применяющие общую систему налогообложения и системы налогообложения, отличные от общей системы налогообложения).</w:t>
      </w:r>
    </w:p>
    <w:p w:rsidR="00974EF7" w:rsidRPr="00500282" w:rsidRDefault="00C962B1" w:rsidP="00C962B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962B1">
        <w:rPr>
          <w:rFonts w:ascii="Times New Roman" w:eastAsia="Calibri" w:hAnsi="Times New Roman" w:cs="Times New Roman"/>
          <w:bCs/>
          <w:sz w:val="24"/>
          <w:szCs w:val="24"/>
        </w:rPr>
        <w:t xml:space="preserve">На </w:t>
      </w:r>
      <w:r w:rsidRPr="00500282">
        <w:rPr>
          <w:rFonts w:ascii="Times New Roman" w:eastAsia="Calibri" w:hAnsi="Times New Roman" w:cs="Times New Roman"/>
          <w:bCs/>
          <w:sz w:val="24"/>
          <w:szCs w:val="24"/>
        </w:rPr>
        <w:t>основании оценки были определены итоговые места с учетом значимости критериев оценки (Приложение № 1 к настоящему Протоколу)</w:t>
      </w:r>
      <w:r w:rsidRPr="0050028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974EF7" w:rsidRPr="00500282" w:rsidRDefault="00974EF7" w:rsidP="00974E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282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4D4C38" w:rsidRPr="00500282">
        <w:rPr>
          <w:rFonts w:ascii="Times New Roman" w:hAnsi="Times New Roman" w:cs="Times New Roman"/>
          <w:sz w:val="24"/>
          <w:szCs w:val="24"/>
        </w:rPr>
        <w:t>ООО «ЧОП «Александр»</w:t>
      </w:r>
      <w:r w:rsidRPr="00500282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500282" w:rsidRPr="00500282">
        <w:rPr>
          <w:rFonts w:ascii="Times New Roman" w:eastAsia="Calibri" w:hAnsi="Times New Roman" w:cs="Times New Roman"/>
          <w:sz w:val="24"/>
          <w:szCs w:val="24"/>
        </w:rPr>
        <w:t>4,00</w:t>
      </w:r>
      <w:r w:rsidRPr="00500282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974EF7" w:rsidRPr="00500282" w:rsidRDefault="00974EF7" w:rsidP="00974EF7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282">
        <w:rPr>
          <w:rFonts w:ascii="Times New Roman" w:eastAsia="Calibri" w:hAnsi="Times New Roman" w:cs="Times New Roman"/>
          <w:sz w:val="24"/>
          <w:szCs w:val="24"/>
        </w:rPr>
        <w:t>2 место –</w:t>
      </w:r>
      <w:r w:rsidRPr="00500282">
        <w:rPr>
          <w:rFonts w:ascii="Times New Roman" w:hAnsi="Times New Roman" w:cs="Times New Roman"/>
          <w:sz w:val="24"/>
          <w:szCs w:val="24"/>
        </w:rPr>
        <w:t xml:space="preserve"> </w:t>
      </w:r>
      <w:r w:rsidR="009F3EDC" w:rsidRPr="00500282">
        <w:rPr>
          <w:rFonts w:ascii="Times New Roman" w:hAnsi="Times New Roman"/>
          <w:iCs/>
          <w:sz w:val="24"/>
          <w:szCs w:val="24"/>
        </w:rPr>
        <w:t>ООО ЧОП «Варяг»</w:t>
      </w:r>
      <w:r w:rsidR="009F3EDC" w:rsidRPr="00500282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500282" w:rsidRPr="00500282">
        <w:rPr>
          <w:rFonts w:ascii="Times New Roman" w:eastAsia="Calibri" w:hAnsi="Times New Roman" w:cs="Times New Roman"/>
          <w:sz w:val="24"/>
          <w:szCs w:val="24"/>
        </w:rPr>
        <w:t>3,35</w:t>
      </w:r>
      <w:r w:rsidR="009F3EDC" w:rsidRPr="00500282">
        <w:rPr>
          <w:rFonts w:ascii="Times New Roman" w:eastAsia="Calibri" w:hAnsi="Times New Roman" w:cs="Times New Roman"/>
          <w:sz w:val="24"/>
          <w:szCs w:val="24"/>
        </w:rPr>
        <w:t>)</w:t>
      </w:r>
      <w:r w:rsidR="009F3EDC" w:rsidRPr="005002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4EF7" w:rsidRPr="003B7D0E" w:rsidRDefault="00974EF7" w:rsidP="00974E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74EF7" w:rsidRPr="003B7D0E" w:rsidRDefault="00974EF7" w:rsidP="00974E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D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74EF7" w:rsidRPr="003B7D0E" w:rsidRDefault="00974EF7" w:rsidP="00974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</w:p>
    <w:p w:rsidR="00974EF7" w:rsidRPr="003B7D0E" w:rsidRDefault="00974EF7" w:rsidP="00974EF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bookmarkStart w:id="10" w:name="_Hlk509427586"/>
      <w:r w:rsidRPr="003B7D0E">
        <w:rPr>
          <w:rFonts w:ascii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bookmarkEnd w:id="10"/>
      <w:r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Усл</w:t>
      </w:r>
      <w:r w:rsidRPr="004B79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овия исполнения договора, указанные в Документации и в заявке Участника запроса предложений</w:t>
      </w:r>
      <w:r w:rsidR="00C962B1" w:rsidRPr="00C962B1">
        <w:t xml:space="preserve"> </w:t>
      </w:r>
      <w:r w:rsidR="00C962B1" w:rsidRPr="00C962B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Pr="004B793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заявке которого </w:t>
      </w:r>
      <w:r w:rsidRPr="005251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присвоено </w:t>
      </w:r>
      <w:r w:rsidRPr="0052510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второе место – </w:t>
      </w:r>
      <w:r w:rsidR="00861CFA" w:rsidRPr="0052510E">
        <w:rPr>
          <w:rStyle w:val="af7"/>
          <w:rFonts w:ascii="Times New Roman" w:hAnsi="Times New Roman" w:cs="Times New Roman"/>
          <w:color w:val="auto"/>
          <w:sz w:val="24"/>
          <w:szCs w:val="24"/>
        </w:rPr>
        <w:t xml:space="preserve">ООО ЧОП «Варяг» </w:t>
      </w:r>
      <w:r w:rsidRPr="0052510E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Pr="005251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52510E" w:rsidRPr="0052510E">
        <w:rPr>
          <w:rFonts w:ascii="Times New Roman" w:hAnsi="Times New Roman" w:cs="Times New Roman"/>
          <w:b w:val="0"/>
          <w:color w:val="auto"/>
          <w:sz w:val="24"/>
          <w:szCs w:val="24"/>
        </w:rPr>
        <w:t>183032, г. Мурм</w:t>
      </w:r>
      <w:r w:rsidR="00BF3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анск, ул. Полярные Зори, д. 11, </w:t>
      </w:r>
      <w:r w:rsidR="0052510E" w:rsidRPr="0052510E">
        <w:rPr>
          <w:rFonts w:ascii="Times New Roman" w:hAnsi="Times New Roman" w:cs="Times New Roman"/>
          <w:b w:val="0"/>
          <w:color w:val="auto"/>
          <w:sz w:val="24"/>
          <w:szCs w:val="24"/>
        </w:rPr>
        <w:t>ИНН</w:t>
      </w:r>
      <w:r w:rsidR="0052510E">
        <w:rPr>
          <w:rFonts w:ascii="Times New Roman" w:hAnsi="Times New Roman" w:cs="Times New Roman"/>
          <w:b w:val="0"/>
          <w:color w:val="auto"/>
          <w:sz w:val="24"/>
          <w:szCs w:val="24"/>
        </w:rPr>
        <w:t> </w:t>
      </w:r>
      <w:r w:rsidR="0052510E" w:rsidRPr="0052510E">
        <w:rPr>
          <w:rFonts w:ascii="Times New Roman" w:hAnsi="Times New Roman" w:cs="Times New Roman"/>
          <w:b w:val="0"/>
          <w:color w:val="auto"/>
          <w:sz w:val="24"/>
          <w:szCs w:val="24"/>
        </w:rPr>
        <w:t>5190149527, КПП 519001001, ОГРН 1065190077611</w:t>
      </w:r>
      <w:r w:rsidRPr="0052510E">
        <w:rPr>
          <w:rFonts w:ascii="Times New Roman" w:hAnsi="Times New Roman" w:cs="Times New Roman"/>
          <w:b w:val="0"/>
          <w:color w:val="auto"/>
          <w:sz w:val="24"/>
          <w:szCs w:val="24"/>
        </w:rPr>
        <w:t>, относится к субъектам малого предпринимательства</w:t>
      </w:r>
      <w:r w:rsidRPr="005251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):</w:t>
      </w:r>
      <w:r w:rsidRPr="003B7D0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C2731F" w:rsidRPr="0086705E" w:rsidRDefault="00974EF7" w:rsidP="00974EF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8670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6.1. Предмет договора:</w:t>
      </w:r>
      <w:r w:rsidR="00C2731F" w:rsidRPr="0086705E">
        <w:rPr>
          <w:rFonts w:ascii="Times New Roman" w:hAnsi="Times New Roman"/>
          <w:bCs/>
          <w:sz w:val="24"/>
          <w:szCs w:val="24"/>
        </w:rPr>
        <w:t xml:space="preserve"> </w:t>
      </w:r>
      <w:r w:rsidR="007E12F8" w:rsidRPr="0086705E">
        <w:rPr>
          <w:rFonts w:ascii="Times New Roman" w:hAnsi="Times New Roman"/>
          <w:bCs/>
          <w:sz w:val="24"/>
          <w:szCs w:val="24"/>
        </w:rPr>
        <w:t xml:space="preserve">оказание услуг по охране имущества и обеспечению </w:t>
      </w:r>
      <w:proofErr w:type="spellStart"/>
      <w:r w:rsidR="007E12F8" w:rsidRPr="0086705E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="007E12F8" w:rsidRPr="0086705E">
        <w:rPr>
          <w:rFonts w:ascii="Times New Roman" w:hAnsi="Times New Roman"/>
          <w:bCs/>
          <w:sz w:val="24"/>
          <w:szCs w:val="24"/>
        </w:rPr>
        <w:t xml:space="preserve"> и пропускного режимов.</w:t>
      </w:r>
    </w:p>
    <w:p w:rsidR="007E12F8" w:rsidRPr="0086705E" w:rsidRDefault="00C2731F" w:rsidP="007E12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705E">
        <w:rPr>
          <w:rFonts w:ascii="Times New Roman" w:hAnsi="Times New Roman"/>
          <w:b/>
          <w:bCs/>
          <w:sz w:val="24"/>
          <w:szCs w:val="24"/>
        </w:rPr>
        <w:t>6.2.</w:t>
      </w:r>
      <w:r w:rsidRPr="008670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E12F8" w:rsidRPr="00867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7E12F8" w:rsidRPr="00867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8760 часов, 1 (Одним) двухсменным постом с временем несения службы одной сменой 12 часов, расположенный по адресу: </w:t>
      </w:r>
    </w:p>
    <w:p w:rsidR="00C2731F" w:rsidRPr="0086705E" w:rsidRDefault="007E12F8" w:rsidP="007E12F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67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область, Кольский район, с. Ура-Губа, ул. Рыбацкая, 37 (далее</w:t>
      </w:r>
      <w:r w:rsidR="00121B3A" w:rsidRPr="00867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70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объект) – 1 (Одним) двухсменным постом с временем несения службы одной сменой 12 часов</w:t>
      </w:r>
      <w:r w:rsidR="00C2731F" w:rsidRPr="008670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12F8" w:rsidRPr="0086705E" w:rsidRDefault="007E12F8" w:rsidP="00FE628B">
      <w:pPr>
        <w:pStyle w:val="a4"/>
        <w:widowControl w:val="0"/>
        <w:numPr>
          <w:ilvl w:val="1"/>
          <w:numId w:val="7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670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2731F" w:rsidRPr="008670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Цена Договора</w:t>
      </w:r>
      <w:r w:rsidR="00FE628B" w:rsidRPr="008670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(стоимость услуг Исполнителя) составляет</w:t>
      </w:r>
      <w:r w:rsidR="00C2731F" w:rsidRPr="008670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C2731F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1 752 000 </w:t>
      </w:r>
      <w:r w:rsidR="00FE628B" w:rsidRPr="0086705E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="000A7A0C">
        <w:rPr>
          <w:rFonts w:ascii="Times New Roman" w:eastAsia="Calibri" w:hAnsi="Times New Roman" w:cs="Times New Roman"/>
          <w:bCs/>
          <w:sz w:val="24"/>
          <w:szCs w:val="24"/>
        </w:rPr>
        <w:t>Один миллион семьсот пятьдесят две тысячи</w:t>
      </w:r>
      <w:r w:rsidR="00FE628B"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>рублей 00 копеек, НДС</w:t>
      </w:r>
      <w:r w:rsidR="00AE729F"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 не облагается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7E12F8" w:rsidRPr="007E12F8" w:rsidRDefault="007E12F8" w:rsidP="007E12F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Цена одного часа работы одного поста составляет 200 рублей 00 копеек, </w:t>
      </w:r>
      <w:r w:rsidR="00AE729F" w:rsidRPr="0086705E">
        <w:rPr>
          <w:rFonts w:ascii="Times New Roman" w:eastAsia="Calibri" w:hAnsi="Times New Roman" w:cs="Times New Roman"/>
          <w:bCs/>
          <w:sz w:val="24"/>
          <w:szCs w:val="24"/>
        </w:rPr>
        <w:t>НДС не облагается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E12F8" w:rsidRPr="007E12F8" w:rsidRDefault="007E12F8" w:rsidP="007E12F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12F8">
        <w:rPr>
          <w:rFonts w:ascii="Times New Roman" w:eastAsia="Calibri" w:hAnsi="Times New Roman" w:cs="Times New Roman"/>
          <w:bCs/>
          <w:sz w:val="24"/>
          <w:szCs w:val="24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7E12F8" w:rsidRPr="0086705E" w:rsidRDefault="007E12F8" w:rsidP="007E12F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12F8">
        <w:rPr>
          <w:rFonts w:ascii="Times New Roman" w:eastAsia="Calibri" w:hAnsi="Times New Roman" w:cs="Times New Roman"/>
          <w:bCs/>
          <w:sz w:val="24"/>
          <w:szCs w:val="24"/>
        </w:rPr>
        <w:t xml:space="preserve">В стоимость услуг Исполнителя входят все понесенные им затраты, включая обслуживание и 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 xml:space="preserve">ремонт технического оборудования, используемого при исполнении Договора и являющегося собственностью Исполнителя. </w:t>
      </w:r>
    </w:p>
    <w:p w:rsidR="007E12F8" w:rsidRPr="0086705E" w:rsidRDefault="007E12F8" w:rsidP="007E12F8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6705E">
        <w:rPr>
          <w:rFonts w:ascii="Times New Roman" w:eastAsia="Calibri" w:hAnsi="Times New Roman" w:cs="Times New Roman"/>
          <w:bCs/>
          <w:sz w:val="24"/>
          <w:szCs w:val="24"/>
        </w:rPr>
        <w:t>При заключении Договора Исполнитель обязан предоставить Заказчику расчет стоимости услуг.</w:t>
      </w:r>
    </w:p>
    <w:p w:rsidR="00C2731F" w:rsidRPr="0086705E" w:rsidRDefault="007E12F8" w:rsidP="007E12F8">
      <w:pPr>
        <w:pStyle w:val="a4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05E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</w:t>
      </w:r>
      <w:r w:rsidR="00C2731F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731F" w:rsidRPr="0086705E" w:rsidRDefault="007E12F8" w:rsidP="007E12F8">
      <w:pPr>
        <w:pStyle w:val="a4"/>
        <w:numPr>
          <w:ilvl w:val="1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05E">
        <w:rPr>
          <w:rFonts w:ascii="Times New Roman" w:hAnsi="Times New Roman"/>
          <w:b/>
          <w:bCs/>
          <w:sz w:val="24"/>
          <w:szCs w:val="24"/>
        </w:rPr>
        <w:t xml:space="preserve"> Срок оказания услуг:</w:t>
      </w:r>
      <w:r w:rsidRPr="0086705E">
        <w:rPr>
          <w:rFonts w:ascii="Times New Roman" w:hAnsi="Times New Roman"/>
          <w:bCs/>
          <w:sz w:val="24"/>
          <w:szCs w:val="24"/>
        </w:rPr>
        <w:t xml:space="preserve"> с 0 час. 00 мин. 01 августа 2020 года по 24 час. 00 мин. 31 июля 2021 года включительно</w:t>
      </w:r>
      <w:r w:rsidR="00C2731F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2731F" w:rsidRPr="0086705E" w:rsidRDefault="007E12F8" w:rsidP="007E12F8">
      <w:pPr>
        <w:numPr>
          <w:ilvl w:val="1"/>
          <w:numId w:val="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05E">
        <w:rPr>
          <w:rFonts w:ascii="Times New Roman" w:hAnsi="Times New Roman"/>
          <w:b/>
          <w:bCs/>
          <w:sz w:val="24"/>
          <w:szCs w:val="24"/>
        </w:rPr>
        <w:t xml:space="preserve">Место оказания услуг: </w:t>
      </w:r>
      <w:r w:rsidRPr="0086705E">
        <w:rPr>
          <w:rFonts w:ascii="Times New Roman" w:hAnsi="Times New Roman"/>
          <w:bCs/>
          <w:sz w:val="24"/>
          <w:szCs w:val="24"/>
        </w:rPr>
        <w:t>Мурманская область, Кольский район, с. Ура-Губа, ул.</w:t>
      </w:r>
      <w:r w:rsidR="00112842" w:rsidRPr="0086705E">
        <w:rPr>
          <w:rFonts w:ascii="Times New Roman" w:hAnsi="Times New Roman"/>
          <w:bCs/>
          <w:sz w:val="24"/>
          <w:szCs w:val="24"/>
        </w:rPr>
        <w:t> </w:t>
      </w:r>
      <w:r w:rsidRPr="0086705E">
        <w:rPr>
          <w:rFonts w:ascii="Times New Roman" w:hAnsi="Times New Roman"/>
          <w:bCs/>
          <w:sz w:val="24"/>
          <w:szCs w:val="24"/>
        </w:rPr>
        <w:t>Рыбацкая, д. 37</w:t>
      </w:r>
      <w:r w:rsidR="00C2731F" w:rsidRPr="0086705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12F8" w:rsidRPr="0086705E" w:rsidRDefault="007E12F8" w:rsidP="007E12F8">
      <w:pPr>
        <w:numPr>
          <w:ilvl w:val="1"/>
          <w:numId w:val="7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6705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Режим охраны объекта: </w:t>
      </w:r>
      <w:r w:rsidRPr="0086705E">
        <w:rPr>
          <w:rFonts w:ascii="Times New Roman" w:eastAsia="Calibri" w:hAnsi="Times New Roman" w:cs="Times New Roman"/>
          <w:bCs/>
          <w:sz w:val="24"/>
          <w:szCs w:val="24"/>
        </w:rPr>
        <w:t>круглосуточный, двухсменный, включая выходные и праздничные дни</w:t>
      </w:r>
    </w:p>
    <w:p w:rsidR="007E12F8" w:rsidRPr="0086705E" w:rsidRDefault="00112842" w:rsidP="00112842">
      <w:pPr>
        <w:pStyle w:val="a4"/>
        <w:numPr>
          <w:ilvl w:val="1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bookmarkStart w:id="11" w:name="_Hlk534957653"/>
      <w:bookmarkStart w:id="12" w:name="_Hlk536016513"/>
      <w:r w:rsidRPr="0086705E">
        <w:rPr>
          <w:rFonts w:ascii="Times New Roman" w:hAnsi="Times New Roman"/>
          <w:b/>
          <w:iCs/>
          <w:sz w:val="24"/>
        </w:rPr>
        <w:t xml:space="preserve"> </w:t>
      </w:r>
      <w:r w:rsidR="007E12F8" w:rsidRPr="0086705E">
        <w:rPr>
          <w:rFonts w:ascii="Times New Roman" w:hAnsi="Times New Roman"/>
          <w:b/>
          <w:iCs/>
          <w:sz w:val="24"/>
        </w:rPr>
        <w:t>Иные условия:</w:t>
      </w:r>
    </w:p>
    <w:p w:rsidR="007E12F8" w:rsidRPr="0086705E" w:rsidRDefault="00112842" w:rsidP="007E12F8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7E12F8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>.7.1.</w:t>
      </w:r>
      <w:r w:rsidR="007E12F8" w:rsidRPr="008670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="007B5867" w:rsidRPr="008670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Исполнитель </w:t>
      </w:r>
      <w:r w:rsidR="007E12F8" w:rsidRPr="0086705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обязан сообщить Заказчику в письменном виде до </w:t>
      </w:r>
      <w:r w:rsidR="007E12F8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C2731F" w:rsidRPr="0086705E" w:rsidRDefault="00112842" w:rsidP="007E12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="007E12F8" w:rsidRPr="008670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="007E12F8" w:rsidRPr="0086705E">
        <w:rPr>
          <w:rFonts w:ascii="Times New Roman" w:hAnsi="Times New Roman"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</w:t>
      </w:r>
      <w:r w:rsidR="00AE729F" w:rsidRPr="0086705E">
        <w:rPr>
          <w:rFonts w:ascii="Times New Roman" w:hAnsi="Times New Roman"/>
          <w:sz w:val="24"/>
          <w:szCs w:val="24"/>
        </w:rPr>
        <w:t xml:space="preserve">в Приложении № 2 </w:t>
      </w:r>
      <w:r w:rsidR="00F32373">
        <w:rPr>
          <w:rFonts w:ascii="Times New Roman" w:hAnsi="Times New Roman"/>
          <w:sz w:val="24"/>
          <w:szCs w:val="24"/>
        </w:rPr>
        <w:t xml:space="preserve">Договора </w:t>
      </w:r>
      <w:r w:rsidR="00AE729F" w:rsidRPr="0086705E">
        <w:rPr>
          <w:rFonts w:ascii="Times New Roman" w:hAnsi="Times New Roman"/>
          <w:sz w:val="24"/>
          <w:szCs w:val="24"/>
        </w:rPr>
        <w:t>«Перечень нарушений и размер ответственности Исполнителя»</w:t>
      </w:r>
      <w:r w:rsidR="00C2731F" w:rsidRPr="0086705E">
        <w:rPr>
          <w:rFonts w:ascii="Times New Roman" w:hAnsi="Times New Roman"/>
          <w:bCs/>
          <w:sz w:val="24"/>
          <w:szCs w:val="24"/>
        </w:rPr>
        <w:t>.</w:t>
      </w:r>
    </w:p>
    <w:bookmarkEnd w:id="11"/>
    <w:bookmarkEnd w:id="12"/>
    <w:p w:rsidR="00E53309" w:rsidRPr="00BF3501" w:rsidRDefault="00112842" w:rsidP="00CA7016">
      <w:pPr>
        <w:pStyle w:val="a4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</w:t>
      </w:r>
      <w:r w:rsidR="007E12F8" w:rsidRPr="007E1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7E12F8" w:rsidRPr="007E12F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</w:t>
      </w:r>
      <w:r w:rsidR="007E12F8" w:rsidRPr="007E12F8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 xml:space="preserve">Исполнителя, в течение 15 (пятнадцати) рабочих дней с даты подписания Акта оказанных услуг и предоставления </w:t>
      </w:r>
      <w:r w:rsidR="007E12F8" w:rsidRPr="00BF3501">
        <w:rPr>
          <w:rFonts w:ascii="Times New Roman" w:eastAsia="Calibri" w:hAnsi="Times New Roman" w:cs="Times New Roman"/>
          <w:bCs/>
          <w:iCs/>
          <w:sz w:val="24"/>
          <w:szCs w:val="24"/>
        </w:rPr>
        <w:t>Исполнителем счета на оплату и счета-фактуры (при наличии) согласно п.</w:t>
      </w:r>
      <w:r w:rsidR="00F216CE" w:rsidRPr="00BF3501">
        <w:rPr>
          <w:rFonts w:ascii="Times New Roman" w:eastAsia="Calibri" w:hAnsi="Times New Roman" w:cs="Times New Roman"/>
          <w:bCs/>
          <w:iCs/>
          <w:sz w:val="24"/>
          <w:szCs w:val="24"/>
        </w:rPr>
        <w:t> </w:t>
      </w:r>
      <w:r w:rsidR="007E12F8" w:rsidRPr="00BF3501">
        <w:rPr>
          <w:rFonts w:ascii="Times New Roman" w:eastAsia="Calibri" w:hAnsi="Times New Roman" w:cs="Times New Roman"/>
          <w:bCs/>
          <w:iCs/>
          <w:sz w:val="24"/>
          <w:szCs w:val="24"/>
        </w:rPr>
        <w:t>5.3. Договора, графика дежурств за месяц с указанием фактически отработанных часов каждым охранником</w:t>
      </w:r>
      <w:r w:rsidR="00C2731F" w:rsidRPr="00BF3501">
        <w:rPr>
          <w:rFonts w:ascii="Times New Roman" w:hAnsi="Times New Roman"/>
          <w:bCs/>
          <w:sz w:val="24"/>
          <w:szCs w:val="24"/>
        </w:rPr>
        <w:t>.</w:t>
      </w:r>
    </w:p>
    <w:p w:rsidR="00002B01" w:rsidRPr="00BF3501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F350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02B01" w:rsidRPr="00BF3501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350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53309" w:rsidRPr="00A4058F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shd w:val="clear" w:color="auto" w:fill="FFFFFF"/>
        </w:rPr>
      </w:pPr>
    </w:p>
    <w:p w:rsidR="00D76BFF" w:rsidRPr="00BF3501" w:rsidRDefault="00D76BFF" w:rsidP="00BF3501">
      <w:pPr>
        <w:pStyle w:val="a4"/>
        <w:numPr>
          <w:ilvl w:val="0"/>
          <w:numId w:val="8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BF3501" w:rsidRPr="00BF3501">
        <w:rPr>
          <w:rFonts w:ascii="Times New Roman" w:hAnsi="Times New Roman"/>
          <w:iCs/>
          <w:sz w:val="24"/>
          <w:szCs w:val="24"/>
        </w:rPr>
        <w:t>ООО «ЧОП «Александр»</w:t>
      </w:r>
      <w:r w:rsidRPr="00BF35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BF3501" w:rsidRPr="00BF3501">
        <w:rPr>
          <w:rFonts w:ascii="Times New Roman" w:hAnsi="Times New Roman"/>
          <w:iCs/>
          <w:sz w:val="24"/>
          <w:szCs w:val="24"/>
        </w:rPr>
        <w:t>420015, Республика Татарстан, г. Казань, ул. Карла Маркса, д. 39 (ИНН 1655050452, КПП 165501001, ОГРН 1021602831975</w:t>
      </w:r>
      <w:r w:rsidRPr="00BF35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F3501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BF3501">
        <w:rPr>
          <w:rFonts w:ascii="Times New Roman" w:eastAsia="Times New Roman" w:hAnsi="Times New Roman"/>
          <w:bCs/>
          <w:sz w:val="24"/>
          <w:szCs w:val="24"/>
          <w:lang w:eastAsia="ru-RU"/>
        </w:rPr>
        <w:t>))</w:t>
      </w:r>
      <w:r w:rsidRPr="00BF3501">
        <w:rPr>
          <w:rFonts w:ascii="Times New Roman" w:eastAsia="Times New Roman" w:hAnsi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D76BFF" w:rsidRPr="00BF3501" w:rsidRDefault="00D76BFF" w:rsidP="00D76BF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BF35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7.1. Предмет договора:</w:t>
      </w:r>
      <w:r w:rsidRPr="00BF3501">
        <w:rPr>
          <w:rFonts w:ascii="Times New Roman" w:hAnsi="Times New Roman"/>
          <w:bCs/>
          <w:sz w:val="24"/>
          <w:szCs w:val="24"/>
        </w:rPr>
        <w:t xml:space="preserve"> оказание услуг по охране имущества и обеспечению </w:t>
      </w:r>
      <w:proofErr w:type="spellStart"/>
      <w:r w:rsidRPr="00BF3501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BF3501">
        <w:rPr>
          <w:rFonts w:ascii="Times New Roman" w:hAnsi="Times New Roman"/>
          <w:bCs/>
          <w:sz w:val="24"/>
          <w:szCs w:val="24"/>
        </w:rPr>
        <w:t xml:space="preserve"> и пропускного режимов.</w:t>
      </w:r>
    </w:p>
    <w:p w:rsidR="00D76BFF" w:rsidRPr="007E12F8" w:rsidRDefault="00D76BFF" w:rsidP="00D76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3501">
        <w:rPr>
          <w:rFonts w:ascii="Times New Roman" w:hAnsi="Times New Roman"/>
          <w:b/>
          <w:bCs/>
          <w:sz w:val="24"/>
          <w:szCs w:val="24"/>
        </w:rPr>
        <w:t>7.2.</w:t>
      </w:r>
      <w:r w:rsidRPr="00BF35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F35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Pr="00BF35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8760 часов, 1 (Одним) двухсменным постом с временем несения службы одной сменой 12 часов, расположенный</w:t>
      </w:r>
      <w:r w:rsidRPr="007E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адресу: </w:t>
      </w:r>
    </w:p>
    <w:p w:rsidR="00D76BFF" w:rsidRPr="003C32B5" w:rsidRDefault="00D76BFF" w:rsidP="00D76BF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E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Мурманская область, Кольский район, с. Ура-Губа, ул. Рыбацкая, 37 (далее</w:t>
      </w:r>
      <w:r w:rsidR="00E615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E12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объект) – 1 (Одним) двухсменным постом с временем несения службы одной </w:t>
      </w:r>
      <w:r w:rsidRPr="003C32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сменой 12 часов</w:t>
      </w:r>
      <w:r w:rsidRPr="003C32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6BFF" w:rsidRPr="003C32B5" w:rsidRDefault="00D76BFF" w:rsidP="00F67F12">
      <w:pPr>
        <w:pStyle w:val="a4"/>
        <w:widowControl w:val="0"/>
        <w:numPr>
          <w:ilvl w:val="1"/>
          <w:numId w:val="8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32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Цена Договора (стоимость услуг Исполнителя) составляет:</w:t>
      </w:r>
      <w:r w:rsidRPr="003C32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> 681 920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 (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>Один миллион шестьсот восемьдесят одна тысяча девятьсот двадцать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>) рублей 00 копеек, НДС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 не облагается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D76BFF" w:rsidRPr="007E12F8" w:rsidRDefault="00D76BFF" w:rsidP="00D76B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Цена одного часа работы одного поста составляет 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>192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 рубл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 xml:space="preserve"> 00 копеек, </w:t>
      </w:r>
      <w:r w:rsidR="003C32B5" w:rsidRPr="003C32B5">
        <w:rPr>
          <w:rFonts w:ascii="Times New Roman" w:eastAsia="Calibri" w:hAnsi="Times New Roman" w:cs="Times New Roman"/>
          <w:bCs/>
          <w:sz w:val="24"/>
          <w:szCs w:val="24"/>
        </w:rPr>
        <w:t>НДС не облагается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76BFF" w:rsidRPr="007E12F8" w:rsidRDefault="00D76BFF" w:rsidP="00D76B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12F8">
        <w:rPr>
          <w:rFonts w:ascii="Times New Roman" w:eastAsia="Calibri" w:hAnsi="Times New Roman" w:cs="Times New Roman"/>
          <w:bCs/>
          <w:sz w:val="24"/>
          <w:szCs w:val="24"/>
        </w:rPr>
        <w:t xml:space="preserve">Ежемесячно стоимость услуг Исполнителя по настоящему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76BFF" w:rsidRPr="007E12F8" w:rsidRDefault="00D76BFF" w:rsidP="00D76B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12F8">
        <w:rPr>
          <w:rFonts w:ascii="Times New Roman" w:eastAsia="Calibri" w:hAnsi="Times New Roman" w:cs="Times New Roman"/>
          <w:bCs/>
          <w:sz w:val="24"/>
          <w:szCs w:val="24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D76BFF" w:rsidRPr="003C32B5" w:rsidRDefault="00D76BFF" w:rsidP="00D76BF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E12F8">
        <w:rPr>
          <w:rFonts w:ascii="Times New Roman" w:eastAsia="Calibri" w:hAnsi="Times New Roman" w:cs="Times New Roman"/>
          <w:bCs/>
          <w:sz w:val="24"/>
          <w:szCs w:val="24"/>
        </w:rPr>
        <w:t xml:space="preserve">При заключении Договора Исполнитель обязан предоставить Заказчику расчет 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>стоимости услуг.</w:t>
      </w:r>
    </w:p>
    <w:p w:rsidR="00D76BFF" w:rsidRPr="003C32B5" w:rsidRDefault="00D76BFF" w:rsidP="00D76BFF">
      <w:pPr>
        <w:pStyle w:val="a4"/>
        <w:tabs>
          <w:tab w:val="left" w:pos="0"/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32B5">
        <w:rPr>
          <w:rFonts w:ascii="Times New Roman" w:eastAsia="Calibri" w:hAnsi="Times New Roman" w:cs="Times New Roman"/>
          <w:bCs/>
          <w:sz w:val="24"/>
          <w:szCs w:val="24"/>
        </w:rPr>
        <w:t>Цена одного часа работы поста является твердой на весь срок исполнения Договора</w:t>
      </w:r>
      <w:r w:rsidRPr="003C32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76BFF" w:rsidRPr="003C32B5" w:rsidRDefault="00D76BFF" w:rsidP="00D76BFF">
      <w:pPr>
        <w:pStyle w:val="a4"/>
        <w:numPr>
          <w:ilvl w:val="1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32B5">
        <w:rPr>
          <w:rFonts w:ascii="Times New Roman" w:hAnsi="Times New Roman"/>
          <w:b/>
          <w:bCs/>
          <w:sz w:val="24"/>
          <w:szCs w:val="24"/>
        </w:rPr>
        <w:t xml:space="preserve"> Срок оказания услуг:</w:t>
      </w:r>
      <w:r w:rsidRPr="003C32B5">
        <w:rPr>
          <w:rFonts w:ascii="Times New Roman" w:hAnsi="Times New Roman"/>
          <w:bCs/>
          <w:sz w:val="24"/>
          <w:szCs w:val="24"/>
        </w:rPr>
        <w:t xml:space="preserve"> с 0 час. 00 мин. 01 августа 2020 года по 24 час. 00 мин. 31 июля 2021 года включительно</w:t>
      </w:r>
      <w:r w:rsidRPr="003C32B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76BFF" w:rsidRPr="003C32B5" w:rsidRDefault="00D76BFF" w:rsidP="00D76BFF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32B5">
        <w:rPr>
          <w:rFonts w:ascii="Times New Roman" w:hAnsi="Times New Roman"/>
          <w:b/>
          <w:bCs/>
          <w:sz w:val="24"/>
          <w:szCs w:val="24"/>
        </w:rPr>
        <w:t xml:space="preserve">Место оказания услуг: </w:t>
      </w:r>
      <w:r w:rsidRPr="003C32B5">
        <w:rPr>
          <w:rFonts w:ascii="Times New Roman" w:hAnsi="Times New Roman"/>
          <w:bCs/>
          <w:sz w:val="24"/>
          <w:szCs w:val="24"/>
        </w:rPr>
        <w:t>Мурманская область, Кольский район, с. Ура-Губа, ул. Рыбацкая, д. 37</w:t>
      </w:r>
      <w:r w:rsidRPr="003C32B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76BFF" w:rsidRPr="003C32B5" w:rsidRDefault="00D76BFF" w:rsidP="00D76BFF">
      <w:pPr>
        <w:numPr>
          <w:ilvl w:val="1"/>
          <w:numId w:val="8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C32B5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Режим охраны объекта: </w:t>
      </w:r>
      <w:r w:rsidRPr="003C32B5">
        <w:rPr>
          <w:rFonts w:ascii="Times New Roman" w:eastAsia="Calibri" w:hAnsi="Times New Roman" w:cs="Times New Roman"/>
          <w:bCs/>
          <w:sz w:val="24"/>
          <w:szCs w:val="24"/>
        </w:rPr>
        <w:t>круглосуточный, двухсменный, включая выходные и праздничные дни</w:t>
      </w:r>
      <w:r w:rsidR="00537B9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76BFF" w:rsidRPr="003C32B5" w:rsidRDefault="00D76BFF" w:rsidP="00D76BFF">
      <w:pPr>
        <w:pStyle w:val="a4"/>
        <w:numPr>
          <w:ilvl w:val="1"/>
          <w:numId w:val="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C32B5">
        <w:rPr>
          <w:rFonts w:ascii="Times New Roman" w:hAnsi="Times New Roman"/>
          <w:b/>
          <w:iCs/>
          <w:sz w:val="24"/>
        </w:rPr>
        <w:t xml:space="preserve"> Иные условия:</w:t>
      </w:r>
    </w:p>
    <w:p w:rsidR="00D76BFF" w:rsidRPr="006A41AE" w:rsidRDefault="00D76BFF" w:rsidP="00D76BFF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32B5">
        <w:rPr>
          <w:rFonts w:ascii="Times New Roman" w:eastAsia="Times New Roman" w:hAnsi="Times New Roman"/>
          <w:bCs/>
          <w:sz w:val="24"/>
          <w:szCs w:val="24"/>
          <w:lang w:eastAsia="ru-RU"/>
        </w:rPr>
        <w:t>7.7.1.</w:t>
      </w:r>
      <w:r w:rsidRPr="003C32B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Исполнитель</w:t>
      </w:r>
      <w:r w:rsidRPr="007B586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607A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обязан сообщить Заказчику в письменном виде до </w:t>
      </w:r>
      <w:r w:rsidRPr="00607A66">
        <w:rPr>
          <w:rFonts w:ascii="Times New Roman" w:eastAsia="Times New Roman" w:hAnsi="Times New Roman"/>
          <w:bCs/>
          <w:sz w:val="24"/>
          <w:szCs w:val="24"/>
          <w:lang w:eastAsia="ru-RU"/>
        </w:rPr>
        <w:t>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29059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6A41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76BFF" w:rsidRPr="00A4058F" w:rsidRDefault="00D76BFF" w:rsidP="00D76BF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u w:val="single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Pr="006A41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r w:rsidRPr="00607A66">
        <w:rPr>
          <w:rFonts w:ascii="Times New Roman" w:hAnsi="Times New Roman"/>
          <w:sz w:val="24"/>
          <w:szCs w:val="24"/>
        </w:rPr>
        <w:t xml:space="preserve"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</w:t>
      </w:r>
      <w:r w:rsidR="00530DFF" w:rsidRPr="00530DFF">
        <w:rPr>
          <w:rFonts w:ascii="Times New Roman" w:hAnsi="Times New Roman"/>
          <w:sz w:val="24"/>
          <w:szCs w:val="24"/>
        </w:rPr>
        <w:t xml:space="preserve">определенном в Приложении № 2 </w:t>
      </w:r>
      <w:r w:rsidR="00F32373">
        <w:rPr>
          <w:rFonts w:ascii="Times New Roman" w:hAnsi="Times New Roman"/>
          <w:sz w:val="24"/>
          <w:szCs w:val="24"/>
        </w:rPr>
        <w:t xml:space="preserve">Договора </w:t>
      </w:r>
      <w:bookmarkStart w:id="13" w:name="_GoBack"/>
      <w:bookmarkEnd w:id="13"/>
      <w:r w:rsidR="00530DFF" w:rsidRPr="00530DFF">
        <w:rPr>
          <w:rFonts w:ascii="Times New Roman" w:hAnsi="Times New Roman"/>
          <w:sz w:val="24"/>
          <w:szCs w:val="24"/>
        </w:rPr>
        <w:t>«Перечень нарушений и размер ответственности Исполнителя».</w:t>
      </w:r>
    </w:p>
    <w:p w:rsidR="00D76BFF" w:rsidRPr="00511D01" w:rsidRDefault="00D76BFF" w:rsidP="00D76BFF">
      <w:pPr>
        <w:pStyle w:val="a4"/>
        <w:tabs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7.8. </w:t>
      </w:r>
      <w:r w:rsidRPr="007E12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7E12F8">
        <w:rPr>
          <w:rFonts w:ascii="Times New Roman" w:eastAsia="Calibri" w:hAnsi="Times New Roman" w:cs="Times New Roman"/>
          <w:bCs/>
          <w:iCs/>
          <w:sz w:val="24"/>
          <w:szCs w:val="24"/>
        </w:rPr>
        <w:t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15 (пятнадцати) рабочих дней с даты подписания Акта оказанных услуг и предоставления Исполнителем счета на оплату и счета-фактуры (при наличии) согласно п.</w:t>
      </w:r>
      <w:r>
        <w:rPr>
          <w:rFonts w:ascii="Times New Roman" w:eastAsia="Calibri" w:hAnsi="Times New Roman" w:cs="Times New Roman"/>
          <w:bCs/>
          <w:iCs/>
          <w:sz w:val="24"/>
          <w:szCs w:val="24"/>
        </w:rPr>
        <w:t> </w:t>
      </w:r>
      <w:r w:rsidRPr="007E12F8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5.3. Договора, графика дежурств за месяц с указанием фактически отработанных часов каждым </w:t>
      </w:r>
      <w:r w:rsidRPr="00511D01">
        <w:rPr>
          <w:rFonts w:ascii="Times New Roman" w:eastAsia="Calibri" w:hAnsi="Times New Roman" w:cs="Times New Roman"/>
          <w:bCs/>
          <w:iCs/>
          <w:sz w:val="24"/>
          <w:szCs w:val="24"/>
        </w:rPr>
        <w:t>охранником</w:t>
      </w:r>
      <w:r w:rsidRPr="00511D01">
        <w:rPr>
          <w:rFonts w:ascii="Times New Roman" w:hAnsi="Times New Roman"/>
          <w:bCs/>
          <w:sz w:val="24"/>
          <w:szCs w:val="24"/>
        </w:rPr>
        <w:t>.</w:t>
      </w:r>
    </w:p>
    <w:p w:rsidR="00D76BFF" w:rsidRPr="00511D01" w:rsidRDefault="00D76BFF" w:rsidP="00D76BF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11D01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64E43" w:rsidRPr="00511D01" w:rsidRDefault="00D76BFF" w:rsidP="00D76BFF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511D0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543998" w:rsidRPr="00A4058F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EA4F3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A4F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6042FF" w:rsidRPr="00EA4F3C" w:rsidTr="005050A5">
        <w:trPr>
          <w:trHeight w:val="568"/>
        </w:trPr>
        <w:tc>
          <w:tcPr>
            <w:tcW w:w="6487" w:type="dxa"/>
          </w:tcPr>
          <w:p w:rsidR="00944FB3" w:rsidRPr="00EA4F3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EA4F3C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A4F3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EA4F3C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EA4F3C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EA4F3C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EA4F3C" w:rsidTr="005050A5">
        <w:trPr>
          <w:trHeight w:val="318"/>
        </w:trPr>
        <w:tc>
          <w:tcPr>
            <w:tcW w:w="6487" w:type="dxa"/>
          </w:tcPr>
          <w:p w:rsidR="00944FB3" w:rsidRPr="00EA4F3C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EA4F3C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02639" w:rsidRPr="00EA4F3C" w:rsidTr="005050A5">
        <w:trPr>
          <w:trHeight w:val="403"/>
        </w:trPr>
        <w:tc>
          <w:tcPr>
            <w:tcW w:w="6487" w:type="dxa"/>
          </w:tcPr>
          <w:p w:rsidR="002A0116" w:rsidRDefault="002A0116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01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С.Б. Завадский</w:t>
            </w:r>
          </w:p>
          <w:p w:rsidR="00944FB3" w:rsidRPr="00EA4F3C" w:rsidRDefault="00EB2567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A0116" w:rsidRPr="006D1283" w:rsidRDefault="002A0116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002639" w:rsidRPr="00EA4F3C" w:rsidTr="005050A5">
        <w:trPr>
          <w:trHeight w:val="403"/>
        </w:trPr>
        <w:tc>
          <w:tcPr>
            <w:tcW w:w="6487" w:type="dxa"/>
          </w:tcPr>
          <w:p w:rsidR="002A0116" w:rsidRDefault="002A0116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A01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Коршак </w:t>
            </w:r>
          </w:p>
          <w:p w:rsidR="00944FB3" w:rsidRPr="00EA4F3C" w:rsidRDefault="002A0116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011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3828" w:type="dxa"/>
          </w:tcPr>
          <w:p w:rsidR="0026243A" w:rsidRPr="00EA4F3C" w:rsidRDefault="0026243A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EA4F3C" w:rsidRDefault="005050A5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002639" w:rsidRPr="00002639" w:rsidTr="005050A5">
        <w:trPr>
          <w:trHeight w:val="641"/>
        </w:trPr>
        <w:tc>
          <w:tcPr>
            <w:tcW w:w="6487" w:type="dxa"/>
          </w:tcPr>
          <w:p w:rsidR="003571DB" w:rsidRPr="00EA4F3C" w:rsidRDefault="001504E0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EA4F3C" w:rsidRDefault="002A0116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3828" w:type="dxa"/>
          </w:tcPr>
          <w:p w:rsidR="001504E0" w:rsidRPr="00EA4F3C" w:rsidRDefault="001504E0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4E0" w:rsidRPr="00BB7DA9" w:rsidRDefault="005050A5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4F3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Pr="00BB7D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C4F" w:rsidRDefault="00DA0C4F" w:rsidP="00167DDE">
      <w:pPr>
        <w:spacing w:after="0" w:line="240" w:lineRule="auto"/>
      </w:pPr>
      <w:r>
        <w:separator/>
      </w:r>
    </w:p>
  </w:endnote>
  <w:end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C4F" w:rsidRDefault="00DA0C4F" w:rsidP="00167DDE">
      <w:pPr>
        <w:spacing w:after="0" w:line="240" w:lineRule="auto"/>
      </w:pPr>
      <w:r>
        <w:separator/>
      </w:r>
    </w:p>
  </w:footnote>
  <w:footnote w:type="continuationSeparator" w:id="0">
    <w:p w:rsidR="00DA0C4F" w:rsidRDefault="00DA0C4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Pr="00EA4F3C" w:rsidRDefault="00F34289" w:rsidP="00EA4F3C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EA4F3C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EA4F3C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F32373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EA4F3C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:rsidR="00F34289" w:rsidRPr="00EA4F3C" w:rsidRDefault="00F34289" w:rsidP="00621274">
        <w:pPr>
          <w:pStyle w:val="af5"/>
        </w:pPr>
        <w:r w:rsidRPr="00EA4F3C">
          <w:t xml:space="preserve">Протокол № 1 заседания Комиссии по закупке </w:t>
        </w:r>
        <w:r w:rsidR="00621274" w:rsidRPr="00621274">
          <w:t xml:space="preserve">на право заключения договора на оказание услуг по охране имущества и обеспечению </w:t>
        </w:r>
        <w:proofErr w:type="spellStart"/>
        <w:r w:rsidR="00621274" w:rsidRPr="00621274">
          <w:t>внутриобъектового</w:t>
        </w:r>
        <w:proofErr w:type="spellEnd"/>
        <w:r w:rsidR="00621274" w:rsidRPr="00621274">
          <w:t xml:space="preserve"> и пропускного режимов </w:t>
        </w:r>
        <w:r w:rsidR="00063225" w:rsidRPr="00EA4F3C">
          <w:t>от 12.05.2020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2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7A0C"/>
    <w:rsid w:val="000B02DD"/>
    <w:rsid w:val="000B070D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980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6A60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50B"/>
    <w:rsid w:val="004F69F2"/>
    <w:rsid w:val="004F7D85"/>
    <w:rsid w:val="004F7DDD"/>
    <w:rsid w:val="00500282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A5"/>
    <w:rsid w:val="00510CF0"/>
    <w:rsid w:val="00511D01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8C0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0C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76BFF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5D7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655"/>
    <w:rsid w:val="00EA4CE9"/>
    <w:rsid w:val="00EA4EE4"/>
    <w:rsid w:val="00EA4F3C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6CC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28B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8DD119C-825D-4362-B96D-ACBC9165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8E11F-D3B6-4685-B6C3-A2FCF1958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6954</TotalTime>
  <Pages>6</Pages>
  <Words>2489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Виктория В. Пальчиковская</cp:lastModifiedBy>
  <cp:revision>341</cp:revision>
  <cp:lastPrinted>2020-05-12T12:30:00Z</cp:lastPrinted>
  <dcterms:created xsi:type="dcterms:W3CDTF">2019-01-15T06:28:00Z</dcterms:created>
  <dcterms:modified xsi:type="dcterms:W3CDTF">2020-05-12T13:19:00Z</dcterms:modified>
</cp:coreProperties>
</file>